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53D3" w:rsidRPr="008453D3" w:rsidRDefault="008453D3" w:rsidP="008453D3">
      <w:pPr>
        <w:spacing w:after="0" w:line="240" w:lineRule="auto"/>
        <w:jc w:val="right"/>
        <w:rPr>
          <w:rFonts w:ascii="Times New Roman" w:hAnsi="Times New Roman" w:cs="Times New Roman"/>
          <w:noProof/>
          <w:sz w:val="28"/>
          <w:szCs w:val="28"/>
          <w:lang w:val="uk-UA"/>
        </w:rPr>
      </w:pPr>
      <w:bookmarkStart w:id="0" w:name="_Hlk130552101"/>
      <w:bookmarkStart w:id="1" w:name="_Hlk135405980"/>
      <w:bookmarkStart w:id="2" w:name="_Hlk141976801"/>
      <w:bookmarkStart w:id="3" w:name="_Hlk141977394"/>
      <w:bookmarkStart w:id="4" w:name="_Hlk147415388"/>
      <w:bookmarkStart w:id="5" w:name="_Hlk150174906"/>
      <w:bookmarkStart w:id="6" w:name="_Hlk131160328"/>
      <w:bookmarkStart w:id="7" w:name="_Hlk166578221"/>
      <w:r w:rsidRPr="008453D3">
        <w:rPr>
          <w:rFonts w:ascii="Times New Roman" w:hAnsi="Times New Roman" w:cs="Times New Roman"/>
          <w:noProof/>
          <w:sz w:val="28"/>
          <w:szCs w:val="28"/>
          <w:lang w:val="uk-UA"/>
        </w:rPr>
        <w:t>Додаток 73</w:t>
      </w:r>
      <w:r w:rsidRPr="008453D3">
        <w:rPr>
          <w:rFonts w:ascii="Times New Roman" w:hAnsi="Times New Roman" w:cs="Times New Roman"/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8453D3">
        <w:rPr>
          <w:rFonts w:ascii="Times New Roman" w:hAnsi="Times New Roman" w:cs="Times New Roman"/>
          <w:noProof/>
          <w:sz w:val="28"/>
          <w:szCs w:val="28"/>
          <w:lang w:val="uk-UA"/>
        </w:rPr>
        <w:br/>
        <w:t>Тростянецької міської ради</w:t>
      </w:r>
      <w:r w:rsidRPr="008453D3">
        <w:rPr>
          <w:rFonts w:ascii="Times New Roman" w:hAnsi="Times New Roman" w:cs="Times New Roman"/>
          <w:noProof/>
          <w:sz w:val="28"/>
          <w:szCs w:val="28"/>
          <w:lang w:val="uk-UA"/>
        </w:rPr>
        <w:br/>
        <w:t>№ 339 від 08 травня 2025 року</w:t>
      </w:r>
    </w:p>
    <w:p w:rsidR="008453D3" w:rsidRPr="008453D3" w:rsidRDefault="008453D3" w:rsidP="008453D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</w:p>
    <w:p w:rsidR="008453D3" w:rsidRPr="008453D3" w:rsidRDefault="008453D3" w:rsidP="008453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453D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5A725A8" wp14:editId="185C73FA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53D3" w:rsidRPr="008453D3" w:rsidRDefault="008453D3" w:rsidP="008453D3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10"/>
          <w:szCs w:val="28"/>
        </w:rPr>
      </w:pPr>
    </w:p>
    <w:p w:rsidR="008453D3" w:rsidRPr="008453D3" w:rsidRDefault="008453D3" w:rsidP="008453D3">
      <w:pPr>
        <w:keepNext/>
        <w:spacing w:after="0" w:line="240" w:lineRule="auto"/>
        <w:ind w:left="2124" w:firstLine="708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453D3">
        <w:rPr>
          <w:rFonts w:ascii="Times New Roman" w:hAnsi="Times New Roman" w:cs="Times New Roman"/>
          <w:b/>
          <w:sz w:val="28"/>
          <w:szCs w:val="28"/>
        </w:rPr>
        <w:t>У К Р А Ї Н А</w:t>
      </w:r>
      <w:r w:rsidRPr="008453D3">
        <w:rPr>
          <w:rFonts w:ascii="Times New Roman" w:hAnsi="Times New Roman" w:cs="Times New Roman"/>
          <w:b/>
          <w:sz w:val="28"/>
          <w:szCs w:val="28"/>
        </w:rPr>
        <w:tab/>
      </w:r>
      <w:r w:rsidRPr="008453D3">
        <w:rPr>
          <w:rFonts w:ascii="Times New Roman" w:hAnsi="Times New Roman" w:cs="Times New Roman"/>
          <w:b/>
          <w:sz w:val="28"/>
          <w:szCs w:val="28"/>
        </w:rPr>
        <w:tab/>
      </w:r>
      <w:r w:rsidRPr="008453D3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8453D3">
        <w:rPr>
          <w:rFonts w:ascii="Times New Roman" w:hAnsi="Times New Roman" w:cs="Times New Roman"/>
          <w:b/>
          <w:sz w:val="28"/>
          <w:szCs w:val="28"/>
        </w:rPr>
        <w:t>Проєкт</w:t>
      </w:r>
      <w:proofErr w:type="spellEnd"/>
    </w:p>
    <w:p w:rsidR="008453D3" w:rsidRPr="008453D3" w:rsidRDefault="008453D3" w:rsidP="008453D3">
      <w:pPr>
        <w:spacing w:after="0" w:line="240" w:lineRule="auto"/>
        <w:jc w:val="center"/>
        <w:rPr>
          <w:rFonts w:ascii="Times New Roman" w:hAnsi="Times New Roman" w:cs="Times New Roman"/>
          <w:b/>
          <w:sz w:val="10"/>
          <w:szCs w:val="28"/>
        </w:rPr>
      </w:pPr>
    </w:p>
    <w:p w:rsidR="008453D3" w:rsidRPr="008453D3" w:rsidRDefault="008453D3" w:rsidP="008453D3">
      <w:pPr>
        <w:spacing w:after="0" w:line="240" w:lineRule="auto"/>
        <w:ind w:left="2124" w:hanging="212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53D3">
        <w:rPr>
          <w:rFonts w:ascii="Times New Roman" w:hAnsi="Times New Roman" w:cs="Times New Roman"/>
          <w:b/>
          <w:sz w:val="28"/>
          <w:szCs w:val="28"/>
        </w:rPr>
        <w:t xml:space="preserve">Тростянецька </w:t>
      </w:r>
      <w:proofErr w:type="spellStart"/>
      <w:r w:rsidRPr="008453D3">
        <w:rPr>
          <w:rFonts w:ascii="Times New Roman" w:hAnsi="Times New Roman" w:cs="Times New Roman"/>
          <w:b/>
          <w:sz w:val="28"/>
          <w:szCs w:val="28"/>
        </w:rPr>
        <w:t>міська</w:t>
      </w:r>
      <w:proofErr w:type="spellEnd"/>
      <w:r w:rsidRPr="008453D3">
        <w:rPr>
          <w:rFonts w:ascii="Times New Roman" w:hAnsi="Times New Roman" w:cs="Times New Roman"/>
          <w:b/>
          <w:sz w:val="28"/>
          <w:szCs w:val="28"/>
        </w:rPr>
        <w:t xml:space="preserve"> рада</w:t>
      </w:r>
    </w:p>
    <w:p w:rsidR="008453D3" w:rsidRPr="008453D3" w:rsidRDefault="008453D3" w:rsidP="008453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53D3">
        <w:rPr>
          <w:rFonts w:ascii="Times New Roman" w:hAnsi="Times New Roman" w:cs="Times New Roman"/>
          <w:b/>
          <w:sz w:val="28"/>
          <w:szCs w:val="28"/>
        </w:rPr>
        <w:t xml:space="preserve">22 </w:t>
      </w:r>
      <w:proofErr w:type="spellStart"/>
      <w:r w:rsidRPr="008453D3">
        <w:rPr>
          <w:rFonts w:ascii="Times New Roman" w:hAnsi="Times New Roman" w:cs="Times New Roman"/>
          <w:b/>
          <w:sz w:val="28"/>
          <w:szCs w:val="28"/>
        </w:rPr>
        <w:t>сесія</w:t>
      </w:r>
      <w:proofErr w:type="spellEnd"/>
      <w:r w:rsidRPr="008453D3">
        <w:rPr>
          <w:rFonts w:ascii="Times New Roman" w:hAnsi="Times New Roman" w:cs="Times New Roman"/>
          <w:b/>
          <w:sz w:val="28"/>
          <w:szCs w:val="28"/>
        </w:rPr>
        <w:t xml:space="preserve"> 8 </w:t>
      </w:r>
      <w:proofErr w:type="spellStart"/>
      <w:r w:rsidRPr="008453D3">
        <w:rPr>
          <w:rFonts w:ascii="Times New Roman" w:hAnsi="Times New Roman" w:cs="Times New Roman"/>
          <w:b/>
          <w:sz w:val="28"/>
          <w:szCs w:val="28"/>
        </w:rPr>
        <w:t>скликання</w:t>
      </w:r>
      <w:proofErr w:type="spellEnd"/>
    </w:p>
    <w:p w:rsidR="008453D3" w:rsidRPr="008453D3" w:rsidRDefault="008453D3" w:rsidP="008453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53D3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 w:rsidRPr="008453D3">
        <w:rPr>
          <w:rFonts w:ascii="Times New Roman" w:hAnsi="Times New Roman" w:cs="Times New Roman"/>
          <w:b/>
          <w:sz w:val="28"/>
          <w:szCs w:val="28"/>
        </w:rPr>
        <w:t>сьоме</w:t>
      </w:r>
      <w:proofErr w:type="spellEnd"/>
      <w:r w:rsidRPr="008453D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453D3">
        <w:rPr>
          <w:rFonts w:ascii="Times New Roman" w:hAnsi="Times New Roman" w:cs="Times New Roman"/>
          <w:b/>
          <w:sz w:val="28"/>
          <w:szCs w:val="28"/>
        </w:rPr>
        <w:t>пленарне</w:t>
      </w:r>
      <w:proofErr w:type="spellEnd"/>
      <w:r w:rsidRPr="008453D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453D3">
        <w:rPr>
          <w:rFonts w:ascii="Times New Roman" w:hAnsi="Times New Roman" w:cs="Times New Roman"/>
          <w:b/>
          <w:sz w:val="28"/>
          <w:szCs w:val="28"/>
        </w:rPr>
        <w:t>засідання</w:t>
      </w:r>
      <w:proofErr w:type="spellEnd"/>
      <w:r w:rsidRPr="008453D3">
        <w:rPr>
          <w:rFonts w:ascii="Times New Roman" w:hAnsi="Times New Roman" w:cs="Times New Roman"/>
          <w:b/>
          <w:sz w:val="28"/>
          <w:szCs w:val="28"/>
        </w:rPr>
        <w:t>)</w:t>
      </w:r>
    </w:p>
    <w:p w:rsidR="008453D3" w:rsidRPr="008453D3" w:rsidRDefault="008453D3" w:rsidP="008453D3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28"/>
        </w:rPr>
      </w:pPr>
    </w:p>
    <w:p w:rsidR="008453D3" w:rsidRPr="008453D3" w:rsidRDefault="008453D3" w:rsidP="008453D3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8453D3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453D3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8453D3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8453D3" w:rsidRPr="00075BDE" w:rsidRDefault="008453D3" w:rsidP="008453D3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28"/>
        </w:rPr>
      </w:pPr>
    </w:p>
    <w:p w:rsidR="008453D3" w:rsidRPr="00075BDE" w:rsidRDefault="008453D3" w:rsidP="008453D3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75BDE">
        <w:rPr>
          <w:rFonts w:ascii="Times New Roman" w:hAnsi="Times New Roman" w:cs="Times New Roman"/>
          <w:b/>
          <w:sz w:val="28"/>
          <w:szCs w:val="28"/>
        </w:rPr>
        <w:t>від</w:t>
      </w:r>
      <w:proofErr w:type="spellEnd"/>
      <w:r w:rsidRPr="00075BDE">
        <w:rPr>
          <w:rFonts w:ascii="Times New Roman" w:hAnsi="Times New Roman" w:cs="Times New Roman"/>
          <w:b/>
          <w:sz w:val="28"/>
          <w:szCs w:val="28"/>
        </w:rPr>
        <w:t xml:space="preserve"> 09 </w:t>
      </w:r>
      <w:proofErr w:type="spellStart"/>
      <w:r w:rsidRPr="00075BDE">
        <w:rPr>
          <w:rFonts w:ascii="Times New Roman" w:hAnsi="Times New Roman" w:cs="Times New Roman"/>
          <w:b/>
          <w:sz w:val="28"/>
          <w:szCs w:val="28"/>
        </w:rPr>
        <w:t>травня</w:t>
      </w:r>
      <w:proofErr w:type="spellEnd"/>
      <w:r w:rsidRPr="00075BDE">
        <w:rPr>
          <w:rFonts w:ascii="Times New Roman" w:hAnsi="Times New Roman" w:cs="Times New Roman"/>
          <w:b/>
          <w:sz w:val="28"/>
          <w:szCs w:val="28"/>
        </w:rPr>
        <w:t xml:space="preserve"> 2025 року</w:t>
      </w:r>
    </w:p>
    <w:p w:rsidR="008453D3" w:rsidRPr="00075BDE" w:rsidRDefault="008453D3" w:rsidP="008453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75BDE">
        <w:rPr>
          <w:rFonts w:ascii="Times New Roman" w:hAnsi="Times New Roman" w:cs="Times New Roman"/>
          <w:b/>
          <w:sz w:val="28"/>
          <w:szCs w:val="28"/>
        </w:rPr>
        <w:t>м. Тростянець</w:t>
      </w:r>
      <w:r w:rsidRPr="00075BDE">
        <w:rPr>
          <w:rFonts w:ascii="Times New Roman" w:hAnsi="Times New Roman" w:cs="Times New Roman"/>
          <w:b/>
          <w:sz w:val="28"/>
          <w:szCs w:val="28"/>
        </w:rPr>
        <w:tab/>
      </w:r>
      <w:r w:rsidRPr="00075BDE">
        <w:rPr>
          <w:rFonts w:ascii="Times New Roman" w:hAnsi="Times New Roman" w:cs="Times New Roman"/>
          <w:b/>
          <w:sz w:val="28"/>
          <w:szCs w:val="28"/>
        </w:rPr>
        <w:tab/>
      </w:r>
      <w:r w:rsidRPr="00075BDE">
        <w:rPr>
          <w:rFonts w:ascii="Times New Roman" w:hAnsi="Times New Roman" w:cs="Times New Roman"/>
          <w:b/>
          <w:sz w:val="28"/>
          <w:szCs w:val="28"/>
        </w:rPr>
        <w:tab/>
        <w:t xml:space="preserve">          № _____</w:t>
      </w:r>
    </w:p>
    <w:p w:rsidR="00862AD0" w:rsidRPr="008453D3" w:rsidRDefault="00862AD0" w:rsidP="00862AD0">
      <w:pPr>
        <w:spacing w:after="0" w:line="240" w:lineRule="auto"/>
        <w:rPr>
          <w:rFonts w:ascii="Times New Roman" w:hAnsi="Times New Roman" w:cs="Times New Roman"/>
          <w:b/>
          <w:sz w:val="28"/>
          <w:szCs w:val="18"/>
        </w:rPr>
      </w:pPr>
    </w:p>
    <w:p w:rsidR="00D4167C" w:rsidRDefault="00D4167C" w:rsidP="00862A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 w:rsidRPr="006930D7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Про затвердження </w:t>
      </w:r>
      <w:bookmarkStart w:id="8" w:name="_Hlk151968518"/>
      <w:r w:rsidRPr="006930D7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технічної документації</w:t>
      </w:r>
      <w:r w:rsidRPr="00862AD0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</w:t>
      </w:r>
      <w:bookmarkStart w:id="9" w:name="_Hlk147414969"/>
      <w:r w:rsidRPr="00862AD0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із землеустрою щодо встановлення (відновлення) меж земельної ділянки в натурі (на місцевості) код КВЦПЗ 02.01 - </w:t>
      </w:r>
      <w:bookmarkStart w:id="10" w:name="_Hlk135405587"/>
      <w:r w:rsidRPr="00862AD0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для будівництва </w:t>
      </w:r>
      <w:r w:rsidR="002815FC" w:rsidRPr="00862AD0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та</w:t>
      </w:r>
      <w:r w:rsidRPr="00862AD0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обслуговування житлового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будинку, господарських будівель і споруд (присадибна ділянка)</w:t>
      </w:r>
      <w:r w:rsidR="00DC5FC5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гр</w:t>
      </w:r>
      <w:bookmarkStart w:id="11" w:name="_Hlk195781811"/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. </w:t>
      </w:r>
      <w:bookmarkStart w:id="12" w:name="_Hlk192672803"/>
      <w:proofErr w:type="spellStart"/>
      <w:r w:rsidR="001A1D2D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Краснянські</w:t>
      </w:r>
      <w:r w:rsidR="002815FC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й</w:t>
      </w:r>
      <w:proofErr w:type="spellEnd"/>
      <w:r w:rsidR="002815FC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</w:t>
      </w:r>
      <w:r w:rsidR="001A1D2D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Світлан</w:t>
      </w:r>
      <w:r w:rsidR="002815FC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і </w:t>
      </w:r>
      <w:r w:rsidR="001A1D2D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Анатолії</w:t>
      </w:r>
      <w:r w:rsidR="002815FC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вні</w:t>
      </w:r>
      <w:bookmarkEnd w:id="0"/>
      <w:r w:rsidR="00217317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</w:t>
      </w:r>
      <w:r w:rsidR="00217317" w:rsidRPr="00217317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розташованої за </w:t>
      </w:r>
      <w:proofErr w:type="spellStart"/>
      <w:r w:rsidR="00217317" w:rsidRPr="00217317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адресою</w:t>
      </w:r>
      <w:proofErr w:type="spellEnd"/>
      <w:r w:rsidR="00217317" w:rsidRPr="00217317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: </w:t>
      </w:r>
      <w:r w:rsidR="00862AD0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br/>
      </w:r>
      <w:r w:rsidR="00A24F1E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----------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, м. Тростянець, Охтирського району Сумської області кадастровий номер </w:t>
      </w:r>
      <w:bookmarkStart w:id="13" w:name="_Hlk192672906"/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5925010100:00:0</w:t>
      </w:r>
      <w:r w:rsidR="001A1D2D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26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:</w:t>
      </w:r>
      <w:bookmarkEnd w:id="1"/>
      <w:bookmarkEnd w:id="10"/>
      <w:bookmarkEnd w:id="13"/>
      <w:r w:rsidR="002815FC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0</w:t>
      </w:r>
      <w:r w:rsidR="001A1D2D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103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, площею 0,</w:t>
      </w:r>
      <w:r w:rsidR="000230DB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1000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га</w:t>
      </w:r>
      <w:bookmarkEnd w:id="2"/>
      <w:bookmarkEnd w:id="3"/>
      <w:bookmarkEnd w:id="4"/>
      <w:bookmarkEnd w:id="5"/>
      <w:bookmarkEnd w:id="6"/>
      <w:bookmarkEnd w:id="8"/>
      <w:bookmarkEnd w:id="9"/>
      <w:bookmarkEnd w:id="12"/>
    </w:p>
    <w:bookmarkEnd w:id="7"/>
    <w:bookmarkEnd w:id="11"/>
    <w:p w:rsidR="00D4167C" w:rsidRDefault="00D4167C" w:rsidP="00D416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D4167C" w:rsidRPr="009928CB" w:rsidRDefault="00D4167C" w:rsidP="009928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ab/>
        <w:t xml:space="preserve">Розглянувши заяву гр. </w:t>
      </w:r>
      <w:proofErr w:type="spellStart"/>
      <w:r w:rsidR="001A1D2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Краснянської</w:t>
      </w:r>
      <w:proofErr w:type="spellEnd"/>
      <w:r w:rsidR="000230DB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1A1D2D" w:rsidRPr="001A1D2D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Світлани Анатоліївни</w:t>
      </w:r>
      <w:r w:rsidR="001A1D2D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вхід. № ЦНАП – </w:t>
      </w:r>
      <w:r w:rsidR="002815F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26</w:t>
      </w:r>
      <w:r w:rsidR="009928CB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5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від </w:t>
      </w:r>
      <w:r w:rsidR="002815F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1</w:t>
      </w:r>
      <w:r w:rsidR="009928CB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.0</w:t>
      </w:r>
      <w:r w:rsidR="009928CB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.202</w:t>
      </w:r>
      <w:r w:rsidR="000230DB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2815F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п</w:t>
      </w:r>
      <w:r w:rsidR="002815FC" w:rsidRPr="002815F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ро затвердження технічної документації із землеустрою щодо встановлення (відновлення) меж земельної ділянки в натурі (на місцевості) код КВЦПЗ 02.01 - для будівництва </w:t>
      </w:r>
      <w:r w:rsidR="00862AD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і</w:t>
      </w:r>
      <w:r w:rsidR="002815FC" w:rsidRPr="002815F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обслуговування житлового будинку, господарських будівель і споруд (присадибна ділянка)</w:t>
      </w:r>
      <w:r w:rsidR="008B6DF9" w:rsidRPr="00862AD0">
        <w:rPr>
          <w:lang w:val="uk-UA"/>
        </w:rPr>
        <w:t xml:space="preserve"> </w:t>
      </w:r>
      <w:r w:rsidR="008B6DF9" w:rsidRPr="008B6DF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кадастровий номер 5925010100:00:026:0103, площею 0,1000 га,</w:t>
      </w:r>
      <w:r w:rsidR="008B6DF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862AD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br/>
      </w:r>
      <w:r w:rsidR="002815FC" w:rsidRPr="002815F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гр. </w:t>
      </w:r>
      <w:bookmarkStart w:id="14" w:name="_Hlk195782038"/>
      <w:proofErr w:type="spellStart"/>
      <w:r w:rsidR="009928CB" w:rsidRPr="009928CB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Краснянській</w:t>
      </w:r>
      <w:proofErr w:type="spellEnd"/>
      <w:r w:rsidR="009928CB" w:rsidRPr="009928CB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Світлані Анатоліївні</w:t>
      </w:r>
      <w:r w:rsidR="00862AD0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,</w:t>
      </w:r>
      <w:r w:rsidR="009928CB" w:rsidRPr="009928CB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розташованої за </w:t>
      </w:r>
      <w:proofErr w:type="spellStart"/>
      <w:r w:rsidR="009928CB" w:rsidRPr="009928CB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адресою</w:t>
      </w:r>
      <w:proofErr w:type="spellEnd"/>
      <w:r w:rsidR="009928CB" w:rsidRPr="009928CB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: </w:t>
      </w:r>
      <w:r w:rsidR="00862AD0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br/>
      </w:r>
      <w:r w:rsidR="00A24F1E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----------</w:t>
      </w:r>
      <w:r w:rsidR="009928CB" w:rsidRPr="009928CB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, м.</w:t>
      </w:r>
      <w:r w:rsidR="008B6DF9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</w:t>
      </w:r>
      <w:r w:rsidR="009928CB" w:rsidRPr="009928CB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Тростянець, Охтирського району Сумської області</w:t>
      </w:r>
      <w:r w:rsidR="00862AD0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,</w:t>
      </w:r>
      <w:r w:rsidR="009928CB" w:rsidRPr="009928CB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</w:t>
      </w:r>
      <w:bookmarkEnd w:id="14"/>
      <w:r w:rsidR="008E1AD4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беручи до уваги рішення виконавчого комітету Тростянецької міської ради «Про передачу  земельних ділянок в приватну власність громадянам» № 6 від 17.01.1996 року</w:t>
      </w:r>
      <w:r w:rsidR="00821AF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,</w:t>
      </w:r>
      <w:r w:rsidR="008E1AD4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821AF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рішення №314 від 02.03.2021 </w:t>
      </w:r>
      <w:r w:rsidR="00862AD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(</w:t>
      </w:r>
      <w:r w:rsidR="008E1AD4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зі змінами</w:t>
      </w:r>
      <w:r w:rsidR="00862AD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)</w:t>
      </w:r>
      <w:r w:rsidR="0069557F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,</w:t>
      </w:r>
      <w:r w:rsidR="008E1AD4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керуючись ст. 12, 40, 116, 118, 121, 186 Земельного кодексу України, п. 34 ч. 1 ст. 26, ст. 59 Закону України «Про місцеве самоврядування в Україні»,</w:t>
      </w:r>
    </w:p>
    <w:p w:rsidR="00D4167C" w:rsidRPr="002D7ABD" w:rsidRDefault="00D4167C" w:rsidP="00D4167C">
      <w:pPr>
        <w:tabs>
          <w:tab w:val="left" w:pos="709"/>
          <w:tab w:val="left" w:pos="4253"/>
          <w:tab w:val="left" w:pos="5245"/>
          <w:tab w:val="left" w:pos="5614"/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12"/>
          <w:lang w:val="uk-UA" w:eastAsia="ru-RU"/>
        </w:rPr>
      </w:pPr>
    </w:p>
    <w:p w:rsidR="00D4167C" w:rsidRDefault="00D4167C" w:rsidP="00D416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міська рада вирішила:</w:t>
      </w:r>
    </w:p>
    <w:p w:rsidR="00D4167C" w:rsidRPr="002D7ABD" w:rsidRDefault="00D4167C" w:rsidP="00D416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0230DB" w:rsidRDefault="00D4167C" w:rsidP="00D416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1. Затвердити технічну документацію </w:t>
      </w:r>
      <w:r w:rsidR="002815FC" w:rsidRPr="002815F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із землеустрою щодо встановлення (відновлення) меж земельної ділянки в натурі (на місцевості) код КВЦПЗ 02.01 - для будівництва </w:t>
      </w:r>
      <w:r w:rsidR="00862AD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і</w:t>
      </w:r>
      <w:r w:rsidR="002815FC" w:rsidRPr="002815F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обслуговування житлового будинку, господарських будівель і споруд (присадибна ділянка)</w:t>
      </w:r>
      <w:r w:rsidR="008B6DF9" w:rsidRPr="00862AD0">
        <w:rPr>
          <w:lang w:val="uk-UA"/>
        </w:rPr>
        <w:t xml:space="preserve"> </w:t>
      </w:r>
      <w:r w:rsidR="008B6DF9" w:rsidRPr="008B6DF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кадастровий номер </w:t>
      </w:r>
      <w:r w:rsidR="008B6DF9" w:rsidRPr="008B6DF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lastRenderedPageBreak/>
        <w:t>5925010100:00:026:0103, площею 0,1000 га</w:t>
      </w:r>
      <w:r w:rsidR="008B6DF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2815FC" w:rsidRPr="002815F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гр. </w:t>
      </w:r>
      <w:proofErr w:type="spellStart"/>
      <w:r w:rsidR="009928CB" w:rsidRPr="009928CB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Краснянській</w:t>
      </w:r>
      <w:proofErr w:type="spellEnd"/>
      <w:r w:rsidR="009928CB" w:rsidRPr="009928CB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Світлані Анатоліївні</w:t>
      </w:r>
      <w:r w:rsidR="00862AD0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,</w:t>
      </w:r>
      <w:r w:rsidR="009928CB" w:rsidRPr="009928CB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розташованої за </w:t>
      </w:r>
      <w:proofErr w:type="spellStart"/>
      <w:r w:rsidR="009928CB" w:rsidRPr="009928CB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адресою</w:t>
      </w:r>
      <w:proofErr w:type="spellEnd"/>
      <w:r w:rsidR="009928CB" w:rsidRPr="009928CB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: </w:t>
      </w:r>
      <w:r w:rsidR="00A24F1E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---------</w:t>
      </w:r>
      <w:r w:rsidR="009928CB" w:rsidRPr="009928CB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,</w:t>
      </w:r>
      <w:r w:rsidR="009928CB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</w:t>
      </w:r>
      <w:r w:rsidR="009928CB" w:rsidRPr="009928CB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м. Тростянець, Охти</w:t>
      </w:r>
      <w:r w:rsidR="00862AD0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рського району Сумської області.</w:t>
      </w:r>
    </w:p>
    <w:p w:rsidR="008B6DF9" w:rsidRDefault="008B6DF9" w:rsidP="00D416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D4167C" w:rsidRPr="009928CB" w:rsidRDefault="008E1AD4" w:rsidP="009928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0"/>
          <w:szCs w:val="1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2</w:t>
      </w:r>
      <w:r w:rsidR="00D4167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. Рекомендувати гр.</w:t>
      </w:r>
      <w:r w:rsidR="00BD3547" w:rsidRPr="00862AD0">
        <w:rPr>
          <w:lang w:val="uk-UA"/>
        </w:rPr>
        <w:t xml:space="preserve"> </w:t>
      </w:r>
      <w:proofErr w:type="spellStart"/>
      <w:r w:rsidR="009928CB" w:rsidRPr="009928CB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Краснянській</w:t>
      </w:r>
      <w:proofErr w:type="spellEnd"/>
      <w:r w:rsidR="009928CB" w:rsidRPr="009928CB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Світлані Анатоліївні </w:t>
      </w:r>
      <w:r w:rsidR="00D4167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зареєструвати право власності на земельну ділянку</w:t>
      </w:r>
      <w:r w:rsidR="008B6DF9" w:rsidRPr="00862AD0">
        <w:rPr>
          <w:lang w:val="uk-UA"/>
        </w:rPr>
        <w:t xml:space="preserve"> </w:t>
      </w:r>
      <w:r w:rsidR="008B6DF9" w:rsidRPr="008B6DF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код КВЦПЗ 02.01 - для будівництва та обслуговування житлового будинку, господарських будівель і споруд (присадибна ділянка), </w:t>
      </w:r>
      <w:r w:rsidR="00D4167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кадастровий номер </w:t>
      </w:r>
      <w:r w:rsidR="009928CB" w:rsidRPr="009928CB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5925010100:00:026:0103</w:t>
      </w:r>
      <w:r w:rsidR="00D4167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,</w:t>
      </w:r>
      <w:r w:rsidR="008B6DF9" w:rsidRPr="00862AD0">
        <w:rPr>
          <w:lang w:val="uk-UA"/>
        </w:rPr>
        <w:t xml:space="preserve"> </w:t>
      </w:r>
      <w:r w:rsidR="008B6DF9" w:rsidRPr="008B6DF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площею 0,1000 га</w:t>
      </w:r>
      <w:r w:rsidR="008B6DF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D4167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за </w:t>
      </w:r>
      <w:proofErr w:type="spellStart"/>
      <w:r w:rsidR="00D4167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адресою</w:t>
      </w:r>
      <w:proofErr w:type="spellEnd"/>
      <w:r w:rsidR="00D4167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: 42600,</w:t>
      </w:r>
      <w:r w:rsidR="009928CB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A24F1E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-------------</w:t>
      </w:r>
      <w:bookmarkStart w:id="15" w:name="_GoBack"/>
      <w:bookmarkEnd w:id="15"/>
      <w:r w:rsidR="009928CB" w:rsidRPr="009928CB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, м. Тростянець</w:t>
      </w:r>
      <w:r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,</w:t>
      </w:r>
      <w:r w:rsidR="009928CB" w:rsidRPr="009928CB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Охтирського району Сумської області</w:t>
      </w:r>
      <w:r w:rsidR="009928CB">
        <w:rPr>
          <w:rFonts w:ascii="Times New Roman" w:eastAsia="Times New Roman" w:hAnsi="Times New Roman" w:cs="Times New Roman"/>
          <w:sz w:val="10"/>
          <w:szCs w:val="10"/>
          <w:lang w:val="uk-UA" w:eastAsia="ru-RU"/>
        </w:rPr>
        <w:t xml:space="preserve"> </w:t>
      </w:r>
      <w:r w:rsidR="00D4167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у Державному реєстрі речових прав на нерухоме майно.</w:t>
      </w:r>
    </w:p>
    <w:p w:rsidR="00D4167C" w:rsidRDefault="00D4167C" w:rsidP="00D416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D4167C" w:rsidRDefault="00D4167C" w:rsidP="00D416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0"/>
          <w:szCs w:val="10"/>
          <w:lang w:val="uk-UA" w:eastAsia="ru-RU"/>
        </w:rPr>
      </w:pPr>
    </w:p>
    <w:p w:rsidR="00D4167C" w:rsidRDefault="00D4167C" w:rsidP="00D416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D4167C" w:rsidRDefault="00D4167C" w:rsidP="00D416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Міський голова </w:t>
      </w:r>
      <w:r w:rsidR="002D7ABD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 Юрій БОВА</w:t>
      </w:r>
    </w:p>
    <w:p w:rsidR="00D9414F" w:rsidRPr="00D4167C" w:rsidRDefault="00D9414F">
      <w:pPr>
        <w:rPr>
          <w:lang w:val="uk-UA"/>
        </w:rPr>
      </w:pPr>
    </w:p>
    <w:sectPr w:rsidR="00D9414F" w:rsidRPr="00D4167C" w:rsidSect="00862AD0">
      <w:pgSz w:w="11906" w:h="16838"/>
      <w:pgMar w:top="1134" w:right="794" w:bottom="90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64B"/>
    <w:rsid w:val="000230DB"/>
    <w:rsid w:val="000B664B"/>
    <w:rsid w:val="001A1D2D"/>
    <w:rsid w:val="00217317"/>
    <w:rsid w:val="002815FC"/>
    <w:rsid w:val="002A4E26"/>
    <w:rsid w:val="002D7ABD"/>
    <w:rsid w:val="004F2A2C"/>
    <w:rsid w:val="006930D7"/>
    <w:rsid w:val="0069557F"/>
    <w:rsid w:val="00821AFC"/>
    <w:rsid w:val="008453D3"/>
    <w:rsid w:val="00862AD0"/>
    <w:rsid w:val="008B6DF9"/>
    <w:rsid w:val="008E1AD4"/>
    <w:rsid w:val="009928CB"/>
    <w:rsid w:val="00A24F1E"/>
    <w:rsid w:val="00BD3547"/>
    <w:rsid w:val="00CE5E7D"/>
    <w:rsid w:val="00D4167C"/>
    <w:rsid w:val="00D9414F"/>
    <w:rsid w:val="00DC5FC5"/>
    <w:rsid w:val="00FC32DA"/>
    <w:rsid w:val="00FD1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FC610"/>
  <w15:chartTrackingRefBased/>
  <w15:docId w15:val="{49F071CF-1FF8-43AD-B92A-61C5B17D0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167C"/>
    <w:pPr>
      <w:spacing w:line="256" w:lineRule="auto"/>
    </w:pPr>
  </w:style>
  <w:style w:type="paragraph" w:styleId="1">
    <w:name w:val="heading 1"/>
    <w:basedOn w:val="a"/>
    <w:next w:val="a"/>
    <w:link w:val="10"/>
    <w:qFormat/>
    <w:rsid w:val="006930D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6930D7"/>
    <w:pPr>
      <w:keepNext/>
      <w:spacing w:after="0" w:line="240" w:lineRule="auto"/>
      <w:jc w:val="center"/>
      <w:outlineLvl w:val="2"/>
    </w:pPr>
    <w:rPr>
      <w:rFonts w:ascii="Garamond" w:eastAsia="Times New Roman" w:hAnsi="Garamond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30D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6930D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6930D7"/>
    <w:rPr>
      <w:rFonts w:ascii="Garamond" w:eastAsia="Times New Roman" w:hAnsi="Garamond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58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20</cp:revision>
  <cp:lastPrinted>2025-04-25T08:15:00Z</cp:lastPrinted>
  <dcterms:created xsi:type="dcterms:W3CDTF">2024-07-29T11:48:00Z</dcterms:created>
  <dcterms:modified xsi:type="dcterms:W3CDTF">2025-05-15T08:43:00Z</dcterms:modified>
</cp:coreProperties>
</file>